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17 naturvårdsarter varav 14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2026-02-19</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